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Załącznik Nr </w:t>
      </w:r>
      <w:r w:rsidR="0030064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3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 do SIWZ</w:t>
      </w:r>
    </w:p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  <w:r w:rsidR="0030064A" w:rsidRPr="003006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Tabela elementów scalonych 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</w:p>
    <w:p w:rsid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30064A" w:rsidRPr="00D95C1A" w:rsidRDefault="0030064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>...........................................................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   (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pieczęć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adresowa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Wykonawcy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)</w:t>
      </w:r>
    </w:p>
    <w:p w:rsidR="0014064C" w:rsidRDefault="0014064C" w:rsidP="0014064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sz w:val="24"/>
          <w:szCs w:val="24"/>
        </w:rPr>
      </w:pPr>
    </w:p>
    <w:p w:rsidR="00D95C1A" w:rsidRPr="00516A02" w:rsidRDefault="0014064C" w:rsidP="00516A02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Dot. </w:t>
      </w:r>
      <w:r w:rsidRPr="0014064C">
        <w:rPr>
          <w:rFonts w:ascii="Times New Roman" w:eastAsia="Cambria" w:hAnsi="Times New Roman"/>
          <w:b/>
          <w:sz w:val="24"/>
          <w:szCs w:val="24"/>
        </w:rPr>
        <w:t>„</w:t>
      </w:r>
      <w:r w:rsidRPr="0014064C"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>Budow</w:t>
      </w:r>
      <w:r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>y</w:t>
      </w:r>
      <w:r w:rsidRPr="0014064C"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 xml:space="preserve"> świetlicy wiejskiej oraz przydomowej oczyszczalni ścieków na działkach nr </w:t>
      </w:r>
      <w:proofErr w:type="spellStart"/>
      <w:r w:rsidRPr="0014064C"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>ewid</w:t>
      </w:r>
      <w:proofErr w:type="spellEnd"/>
      <w:r w:rsidRPr="0014064C"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>. 527/1 i 527/2 w miejscowości Białka, obręb Kolonia Seredzice, gm. Iłża</w:t>
      </w:r>
      <w:r w:rsidRPr="0014064C">
        <w:rPr>
          <w:rFonts w:ascii="Times New Roman" w:eastAsia="Cambria" w:hAnsi="Times New Roman"/>
          <w:b/>
          <w:sz w:val="24"/>
          <w:szCs w:val="24"/>
        </w:rPr>
        <w:t>”</w:t>
      </w: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Tabela elementów scalonych – sporządzić tabelę elementów scalonych na podstawie załączonej dokumentacji projektowej, Szczegółowej Specyfikacji Technicznej oraz przedmiarów robót – załącznik nr 1, </w:t>
      </w:r>
      <w:r w:rsidR="003006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</w:t>
      </w:r>
      <w:r w:rsidR="003006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 </w:t>
      </w: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532"/>
        <w:gridCol w:w="1380"/>
        <w:gridCol w:w="1110"/>
        <w:gridCol w:w="1597"/>
      </w:tblGrid>
      <w:tr w:rsidR="00C00838" w:rsidTr="008F25FE">
        <w:trPr>
          <w:trHeight w:val="7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C00838" w:rsidTr="008F25FE">
        <w:trPr>
          <w:trHeight w:val="13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611EF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61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14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3611EF" w:rsidP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Roboty ziemne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Fundamenty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Fundamenty pod pompę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3611EF">
        <w:trPr>
          <w:trHeight w:val="1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Elementy żelbetowe konstrukcyjne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11EF" w:rsidTr="003611EF">
        <w:trPr>
          <w:trHeight w:val="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 w:rsidP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 w:rsidP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Roboty murowe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11EF" w:rsidTr="003611EF">
        <w:trPr>
          <w:trHeight w:val="1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 w:rsidP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 w:rsidP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11EF" w:rsidTr="003611EF">
        <w:trPr>
          <w:trHeight w:val="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 w:rsidP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 w:rsidP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Podłoża, izolacja, posadzka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11EF" w:rsidTr="003611EF">
        <w:trPr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 w:rsidP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 w:rsidP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Stolarka i ślusarka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11EF" w:rsidTr="003611EF">
        <w:trPr>
          <w:trHeight w:val="1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 w:rsidP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 w:rsidP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Tynki, okładziny, malowanie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11EF" w:rsidTr="008F25FE">
        <w:trPr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 w:rsidP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 w:rsidP="00DA2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Roboty zewn</w:t>
            </w:r>
            <w:r w:rsidR="00DA27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611EF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61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611EF" w:rsidRDefault="007B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611EF">
              <w:rPr>
                <w:rFonts w:ascii="Times New Roman" w:hAnsi="Times New Roman"/>
                <w:b/>
                <w:iCs/>
                <w:sz w:val="24"/>
                <w:szCs w:val="24"/>
                <w:u w:color="000000"/>
                <w:lang w:eastAsia="pl-PL"/>
              </w:rPr>
              <w:t>Ciągi pieszo-jezdne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3611EF">
        <w:trPr>
          <w:trHeight w:val="1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611EF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61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611EF" w:rsidRDefault="007B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611EF">
              <w:rPr>
                <w:rFonts w:ascii="Times New Roman" w:hAnsi="Times New Roman"/>
                <w:b/>
                <w:iCs/>
                <w:sz w:val="24"/>
                <w:szCs w:val="24"/>
                <w:u w:color="000000"/>
                <w:lang w:eastAsia="pl-PL"/>
              </w:rPr>
              <w:t>Przyłącza wod.-kan.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11EF" w:rsidTr="008F25FE">
        <w:trPr>
          <w:trHeight w:val="1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Pr="003611EF" w:rsidRDefault="003611EF" w:rsidP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61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Pr="003611EF" w:rsidRDefault="003611EF" w:rsidP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color="000000"/>
                <w:lang w:eastAsia="pl-PL"/>
              </w:rPr>
            </w:pPr>
            <w:r w:rsidRPr="003611EF">
              <w:rPr>
                <w:rFonts w:ascii="Times New Roman" w:hAnsi="Times New Roman"/>
                <w:b/>
                <w:iCs/>
                <w:sz w:val="24"/>
                <w:szCs w:val="24"/>
                <w:u w:color="000000"/>
                <w:lang w:eastAsia="pl-PL"/>
              </w:rPr>
              <w:t>Oczyszczalni</w:t>
            </w:r>
            <w:r w:rsidR="00207581">
              <w:rPr>
                <w:rFonts w:ascii="Times New Roman" w:hAnsi="Times New Roman"/>
                <w:b/>
                <w:iCs/>
                <w:sz w:val="24"/>
                <w:szCs w:val="24"/>
                <w:u w:color="000000"/>
                <w:lang w:eastAsia="pl-PL"/>
              </w:rPr>
              <w:t>a</w:t>
            </w:r>
            <w:r w:rsidRPr="003611EF">
              <w:rPr>
                <w:rFonts w:ascii="Times New Roman" w:hAnsi="Times New Roman"/>
                <w:b/>
                <w:iCs/>
                <w:sz w:val="24"/>
                <w:szCs w:val="24"/>
                <w:u w:color="000000"/>
                <w:lang w:eastAsia="pl-PL"/>
              </w:rPr>
              <w:t xml:space="preserve"> ścieków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61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611EF" w:rsidRDefault="007B67F3" w:rsidP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611EF">
              <w:rPr>
                <w:rFonts w:ascii="Times New Roman" w:hAnsi="Times New Roman"/>
                <w:b/>
                <w:iCs/>
                <w:sz w:val="24"/>
                <w:szCs w:val="24"/>
                <w:u w:color="000000"/>
                <w:lang w:eastAsia="pl-PL"/>
              </w:rPr>
              <w:t xml:space="preserve">Instalacja elektryczna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61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611EF" w:rsidRDefault="007B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611EF">
              <w:rPr>
                <w:rFonts w:ascii="Times New Roman" w:hAnsi="Times New Roman"/>
                <w:b/>
                <w:iCs/>
                <w:sz w:val="24"/>
                <w:szCs w:val="24"/>
                <w:u w:color="000000"/>
                <w:lang w:eastAsia="pl-PL"/>
              </w:rPr>
              <w:t>Instalacja wewnętrzna wod.-kan.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516A02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61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2" w:rsidRPr="003611EF" w:rsidRDefault="007B67F3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611EF">
              <w:rPr>
                <w:rFonts w:ascii="Times New Roman" w:hAnsi="Times New Roman"/>
                <w:b/>
                <w:iCs/>
                <w:sz w:val="24"/>
                <w:szCs w:val="24"/>
                <w:u w:color="000000"/>
                <w:lang w:eastAsia="pl-PL"/>
              </w:rPr>
              <w:t>Instalacje grzewcze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6A02" w:rsidTr="00516A02">
        <w:trPr>
          <w:trHeight w:val="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16A0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6A02">
              <w:rPr>
                <w:rFonts w:ascii="Times New Roman" w:hAnsi="Times New Roman"/>
                <w:iCs/>
                <w:sz w:val="24"/>
                <w:szCs w:val="24"/>
              </w:rPr>
              <w:t>Instalacja solarna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6A02" w:rsidTr="00516A02">
        <w:trPr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16A0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6A02">
              <w:rPr>
                <w:rFonts w:ascii="Times New Roman" w:hAnsi="Times New Roman"/>
                <w:iCs/>
                <w:sz w:val="24"/>
                <w:szCs w:val="24"/>
              </w:rPr>
              <w:t>Instalacja ogrzewania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6A02" w:rsidTr="00516A02">
        <w:trPr>
          <w:trHeight w:val="12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16A0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7.3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6A02">
              <w:rPr>
                <w:rFonts w:ascii="Times New Roman" w:hAnsi="Times New Roman"/>
                <w:iCs/>
                <w:sz w:val="24"/>
                <w:szCs w:val="24"/>
              </w:rPr>
              <w:t>Instalacja ogrzewania podłogowego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6A02" w:rsidTr="008F25FE">
        <w:trPr>
          <w:trHeight w:val="1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16A0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7.4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6A02">
              <w:rPr>
                <w:rFonts w:ascii="Times New Roman" w:hAnsi="Times New Roman"/>
                <w:iCs/>
                <w:sz w:val="24"/>
                <w:szCs w:val="24"/>
              </w:rPr>
              <w:t>Instalacja pompy ciepła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51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1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611EF" w:rsidRDefault="0036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611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611EF" w:rsidRDefault="007B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611EF">
              <w:rPr>
                <w:rFonts w:ascii="Times New Roman" w:hAnsi="Times New Roman"/>
                <w:b/>
                <w:iCs/>
                <w:sz w:val="24"/>
                <w:szCs w:val="24"/>
                <w:u w:color="000000"/>
                <w:lang w:eastAsia="pl-PL"/>
              </w:rPr>
              <w:t>Instalacja wentylacji mechanicznej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447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C1A" w:rsidRP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/>
        <w:ind w:left="190"/>
        <w:outlineLvl w:val="3"/>
        <w:rPr>
          <w:rFonts w:ascii="Times New Roman" w:hAnsi="Times New Roman"/>
          <w:b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.................................................................................................</w:t>
      </w:r>
    </w:p>
    <w:p w:rsidR="00F7038A" w:rsidRPr="00516A02" w:rsidRDefault="00D95C1A" w:rsidP="00516A0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  <w:t>(data i czytelny  podpis uprawnionego przedstawiciela (i) Wykonawcy)</w:t>
      </w:r>
    </w:p>
    <w:sectPr w:rsidR="00F7038A" w:rsidRPr="0051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F48F9"/>
    <w:multiLevelType w:val="hybridMultilevel"/>
    <w:tmpl w:val="779C3624"/>
    <w:lvl w:ilvl="0" w:tplc="FAAE80C6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25"/>
    <w:rsid w:val="0014064C"/>
    <w:rsid w:val="00207581"/>
    <w:rsid w:val="0030064A"/>
    <w:rsid w:val="003611EF"/>
    <w:rsid w:val="00516A02"/>
    <w:rsid w:val="007B67F3"/>
    <w:rsid w:val="007E1325"/>
    <w:rsid w:val="008F25FE"/>
    <w:rsid w:val="00C00838"/>
    <w:rsid w:val="00D95C1A"/>
    <w:rsid w:val="00DA272E"/>
    <w:rsid w:val="00F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FB2FA-CA1B-4CDE-B549-8A9C977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516A0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Administrator</cp:lastModifiedBy>
  <cp:revision>13</cp:revision>
  <cp:lastPrinted>2017-03-17T11:38:00Z</cp:lastPrinted>
  <dcterms:created xsi:type="dcterms:W3CDTF">2016-09-29T11:24:00Z</dcterms:created>
  <dcterms:modified xsi:type="dcterms:W3CDTF">2017-03-17T11:38:00Z</dcterms:modified>
</cp:coreProperties>
</file>